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3B" w:rsidRPr="009C783B" w:rsidRDefault="009C783B" w:rsidP="009C783B">
      <w:pPr>
        <w:pStyle w:val="a5"/>
        <w:jc w:val="center"/>
        <w:rPr>
          <w:b/>
          <w:bCs/>
        </w:rPr>
      </w:pPr>
    </w:p>
    <w:p w:rsidR="00BA1AC3" w:rsidRPr="009C783B" w:rsidRDefault="009C783B" w:rsidP="009C783B"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 w:rsidR="00436FA4" w:rsidRPr="00492576" w:rsidRDefault="00436FA4" w:rsidP="00684D80">
      <w:pPr>
        <w:pStyle w:val="s0"/>
        <w:rPr>
          <w:spacing w:val="-10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144"/>
        <w:gridCol w:w="1984"/>
        <w:gridCol w:w="2011"/>
      </w:tblGrid>
      <w:tr w:rsidR="00436FA4" w:rsidRPr="00D636DA" w:rsidTr="008B53AB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신입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경력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0655A9" w:rsidRPr="00D636DA" w:rsidTr="00F6038A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성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  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6C00D8" w:rsidRDefault="000655A9" w:rsidP="006C00D8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 w:rsidRPr="006C00D8">
              <w:rPr>
                <w:rFonts w:hAnsiTheme="minorHAnsi" w:cs="바탕" w:hint="eastAsia"/>
                <w:w w:val="90"/>
              </w:rPr>
              <w:t>한글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55A9" w:rsidRPr="006C00D8" w:rsidRDefault="000655A9" w:rsidP="000655A9">
            <w:pPr>
              <w:pStyle w:val="s0"/>
              <w:jc w:val="center"/>
              <w:rPr>
                <w:rFonts w:hAnsiTheme="minorHAnsi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희망</w:t>
            </w:r>
            <w:r>
              <w:rPr>
                <w:rFonts w:hAnsiTheme="minorHAnsi" w:cs="바탕" w:hint="eastAsia"/>
                <w:b/>
                <w:bCs/>
                <w:spacing w:val="-24"/>
                <w:w w:val="90"/>
              </w:rPr>
              <w:t>직급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6C00D8" w:rsidRDefault="000655A9" w:rsidP="006C00D8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</w:p>
        </w:tc>
      </w:tr>
      <w:tr w:rsidR="000655A9" w:rsidRPr="00D636DA" w:rsidTr="00F6038A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6C00D8" w:rsidRDefault="000655A9" w:rsidP="000655A9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>
              <w:rPr>
                <w:rFonts w:hAnsiTheme="minorHAnsi" w:cs="바탕" w:hint="eastAsia"/>
                <w:w w:val="90"/>
              </w:rPr>
              <w:t>한자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0655A9" w:rsidRPr="00D636DA" w:rsidTr="00F6038A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6C00D8" w:rsidRDefault="000655A9" w:rsidP="000655A9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  <w:r w:rsidRPr="006C00D8">
              <w:rPr>
                <w:rFonts w:hAnsiTheme="minorHAnsi" w:cs="바탕"/>
                <w:w w:val="90"/>
              </w:rPr>
              <w:t>(</w:t>
            </w:r>
            <w:r>
              <w:rPr>
                <w:rFonts w:hAnsiTheme="minorHAnsi" w:cs="바탕" w:hint="eastAsia"/>
                <w:w w:val="90"/>
              </w:rPr>
              <w:t>영문</w:t>
            </w:r>
            <w:r w:rsidRPr="006C00D8">
              <w:rPr>
                <w:rFonts w:hAnsiTheme="minorHAnsi" w:cs="바탕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55A9" w:rsidRPr="00D636DA" w:rsidRDefault="000655A9" w:rsidP="000655A9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0655A9" w:rsidRPr="00D636DA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0655A9" w:rsidRPr="00D636DA" w:rsidTr="000655A9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655A9" w:rsidRPr="00D636DA" w:rsidRDefault="000655A9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55A9" w:rsidRPr="00D636DA" w:rsidRDefault="000655A9" w:rsidP="000655A9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 w:hint="eastAsia"/>
                <w:b/>
                <w:bCs/>
                <w:spacing w:val="-24"/>
                <w:w w:val="90"/>
              </w:rPr>
              <w:t>이메일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5A9" w:rsidRPr="00D636DA" w:rsidRDefault="000655A9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3089"/>
        <w:gridCol w:w="2070"/>
        <w:gridCol w:w="2070"/>
      </w:tblGrid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학점</w:t>
            </w: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자격사항</w:t>
      </w:r>
      <w:r w:rsidRPr="00492576">
        <w:rPr>
          <w:rFonts w:cs="바탕"/>
          <w:b/>
          <w:bCs/>
          <w:spacing w:val="-10"/>
          <w:w w:val="90"/>
        </w:rPr>
        <w:t xml:space="preserve">                                       </w:t>
      </w:r>
      <w:r w:rsid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/>
          <w:b/>
          <w:bCs/>
          <w:spacing w:val="-10"/>
          <w:w w:val="90"/>
        </w:rPr>
        <w:t xml:space="preserve">  </w:t>
      </w: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외국어능력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 w:rsidR="00684D80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6C00D8">
              <w:rPr>
                <w:rFonts w:hAnsiTheme="minorHAnsi" w:cs="바탕" w:hint="eastAsia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17EA2" w:rsidRPr="00D636DA" w:rsidRDefault="00E17EA2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점수</w:t>
            </w:r>
          </w:p>
        </w:tc>
      </w:tr>
      <w:tr w:rsidR="00E17EA2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/>
                <w:spacing w:val="-24"/>
                <w:w w:val="90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EA2" w:rsidRPr="00D636DA" w:rsidRDefault="00E17EA2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462C71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462C71" w:rsidRPr="00D636DA" w:rsidTr="00E17EA2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3B02B4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p w:rsidR="00436FA4" w:rsidRPr="00492576" w:rsidRDefault="00436FA4" w:rsidP="00684D80">
      <w:pPr>
        <w:pStyle w:val="s0"/>
        <w:jc w:val="both"/>
        <w:rPr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007"/>
        <w:gridCol w:w="2007"/>
        <w:gridCol w:w="2007"/>
        <w:gridCol w:w="2007"/>
      </w:tblGrid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부서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급여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연간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62C71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62C71" w:rsidRPr="00D636DA">
        <w:trPr>
          <w:trHeight w:val="41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C71" w:rsidRPr="00D636DA" w:rsidRDefault="00462C71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C783B" w:rsidRP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6"/>
        <w:gridCol w:w="2517"/>
      </w:tblGrid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계급</w:t>
            </w:r>
          </w:p>
        </w:tc>
      </w:tr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D636DA">
            <w:pPr>
              <w:pStyle w:val="s0"/>
              <w:ind w:firstLineChars="100" w:firstLine="168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spacing w:val="-24"/>
                <w:w w:val="90"/>
              </w:rPr>
              <w:t>보훈번호</w:t>
            </w:r>
            <w:r w:rsidRPr="00D636DA">
              <w:rPr>
                <w:rFonts w:hAnsiTheme="minorHAnsi" w:cs="바탕"/>
                <w:spacing w:val="-24"/>
                <w:w w:val="90"/>
              </w:rPr>
              <w:t xml:space="preserve">) </w:t>
            </w:r>
          </w:p>
        </w:tc>
      </w:tr>
    </w:tbl>
    <w:p w:rsidR="00436FA4" w:rsidRPr="009C783B" w:rsidRDefault="00436FA4" w:rsidP="00684D80">
      <w:pPr>
        <w:pStyle w:val="s0"/>
        <w:rPr>
          <w:spacing w:val="-24"/>
          <w:w w:val="90"/>
          <w:sz w:val="10"/>
          <w:szCs w:val="10"/>
        </w:rPr>
      </w:pPr>
    </w:p>
    <w:p w:rsidR="009C783B" w:rsidRDefault="009C783B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29542D" w:rsidRDefault="0029542D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62C71" w:rsidRDefault="00462C71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C783B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</w:p>
    <w:p w:rsidR="00E17EA2" w:rsidRPr="00D636DA" w:rsidRDefault="00E17EA2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사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74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B6129" w:rsidRPr="00D636DA" w:rsidRDefault="00436FA4" w:rsidP="00684D80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주요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프로젝트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157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36FA4" w:rsidRPr="00D636DA" w:rsidRDefault="00436FA4" w:rsidP="00684D80">
      <w:pPr>
        <w:pStyle w:val="s0"/>
        <w:rPr>
          <w:spacing w:val="-24"/>
          <w:w w:val="90"/>
        </w:rPr>
      </w:pPr>
    </w:p>
    <w:p w:rsidR="00E17EA2" w:rsidRPr="00D636DA" w:rsidRDefault="00E17EA2" w:rsidP="00684D80">
      <w:pPr>
        <w:pStyle w:val="s0"/>
        <w:rPr>
          <w:spacing w:val="-24"/>
          <w:w w:val="90"/>
        </w:rPr>
      </w:pPr>
    </w:p>
    <w:p w:rsidR="009C783B" w:rsidRDefault="009C783B" w:rsidP="00684D80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9C783B" w:rsidRDefault="009C783B" w:rsidP="00684D80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436FA4" w:rsidRPr="00492576" w:rsidRDefault="00436FA4" w:rsidP="00684D80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E17EA2" w:rsidRPr="00D636DA" w:rsidRDefault="00E17EA2" w:rsidP="00684D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성장과정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장단점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및</w:t>
            </w:r>
            <w:r w:rsidRPr="00D636DA"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특기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지원동기</w:t>
            </w:r>
          </w:p>
        </w:tc>
      </w:tr>
      <w:tr w:rsidR="00436FA4" w:rsidRPr="00D636DA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36FA4" w:rsidRPr="00D636DA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36FA4" w:rsidRPr="00D636DA" w:rsidRDefault="00436FA4" w:rsidP="00684D80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 w:rsidRPr="00D636DA">
              <w:rPr>
                <w:rFonts w:hAnsiTheme="minorHAnsi" w:cs="바탕" w:hint="eastAsia"/>
                <w:b/>
                <w:bCs/>
                <w:spacing w:val="-24"/>
                <w:w w:val="90"/>
              </w:rPr>
              <w:t>핵심역량</w:t>
            </w:r>
          </w:p>
        </w:tc>
      </w:tr>
      <w:tr w:rsidR="00436FA4" w:rsidRPr="00D636DA">
        <w:trPr>
          <w:trHeight w:val="35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FA4" w:rsidRPr="00D636DA" w:rsidRDefault="00436FA4" w:rsidP="00684D80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D636DA" w:rsidRDefault="00D636DA" w:rsidP="00D636DA">
      <w:pPr>
        <w:widowControl/>
        <w:autoSpaceDE/>
        <w:autoSpaceDN/>
        <w:snapToGrid w:val="0"/>
        <w:spacing w:line="276" w:lineRule="auto"/>
        <w:rPr>
          <w:rFonts w:ascii="바탕" w:eastAsia="바탕"/>
          <w:spacing w:val="-24"/>
          <w:w w:val="90"/>
          <w:kern w:val="0"/>
          <w:sz w:val="24"/>
          <w:szCs w:val="24"/>
        </w:rPr>
      </w:pPr>
    </w:p>
    <w:p w:rsidR="00D636DA" w:rsidRDefault="00D636DA" w:rsidP="00D636DA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64B0D" w:rsidRPr="006C7AE6" w:rsidRDefault="00064B0D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 w:rsidR="00370DF1"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 w:rsidR="009C783B"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64B0D" w:rsidRPr="006C7AE6" w:rsidRDefault="00064B0D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70DF1" w:rsidRPr="006C7AE6" w:rsidRDefault="00370DF1" w:rsidP="00370DF1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346067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DB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346067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DB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5536F7" w:rsidRPr="006C7AE6" w:rsidRDefault="005536F7" w:rsidP="00D636DA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DE0ED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</w:p>
    <w:p w:rsidR="005536F7" w:rsidRPr="006C7AE6" w:rsidRDefault="005536F7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="00DE0ED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 w:rsidR="00DE0ED0"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-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5536F7" w:rsidRPr="006C7AE6" w:rsidRDefault="005536F7" w:rsidP="00D636DA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MS Mincho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․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="00DE0ED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DE0ED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5536F7" w:rsidRPr="006C7AE6" w:rsidRDefault="005536F7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64B0D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4.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조회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 w:rsidR="009C783B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금융투자협회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통한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금융관련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사실여부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FB6129" w:rsidRPr="006C7AE6" w:rsidRDefault="00FB6129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FB6129" w:rsidRPr="006C7AE6" w:rsidTr="009C783B">
        <w:trPr>
          <w:trHeight w:val="2101"/>
        </w:trPr>
        <w:tc>
          <w:tcPr>
            <w:tcW w:w="10402" w:type="dxa"/>
            <w:vAlign w:val="center"/>
          </w:tcPr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w w:val="80"/>
              </w:rPr>
            </w:pPr>
          </w:p>
          <w:p w:rsidR="00684D80" w:rsidRPr="006C7AE6" w:rsidRDefault="00684D80" w:rsidP="009C783B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684D80" w:rsidRPr="006C7AE6" w:rsidRDefault="00684D80" w:rsidP="00326A9C">
            <w:pPr>
              <w:pStyle w:val="a5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684D80" w:rsidRPr="006C7AE6" w:rsidRDefault="00684D80" w:rsidP="009C783B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FB6129" w:rsidRPr="006C7AE6" w:rsidRDefault="00684D80" w:rsidP="009C783B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684D80" w:rsidRPr="006C7AE6" w:rsidRDefault="00684D80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684D80" w:rsidRPr="006C7AE6" w:rsidRDefault="00064B0D" w:rsidP="00DE0ED0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“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="00684D8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="00684D80"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="00684D80"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조회”에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</w:t>
      </w:r>
    </w:p>
    <w:p w:rsidR="00064B0D" w:rsidRPr="006C7AE6" w:rsidRDefault="00064B0D" w:rsidP="006C7AE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684D80" w:rsidRPr="006C7AE6" w:rsidRDefault="00684D80" w:rsidP="00DE0ED0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D636DA" w:rsidRPr="006C7AE6" w:rsidRDefault="00D636DA" w:rsidP="00DE0ED0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</w:pPr>
      <w:bookmarkStart w:id="0" w:name="_GoBack"/>
      <w:bookmarkEnd w:id="0"/>
    </w:p>
    <w:p w:rsidR="00064B0D" w:rsidRPr="006C7AE6" w:rsidRDefault="00064B0D" w:rsidP="00684D80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20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="00436FA4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="00684D80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436FA4" w:rsidRPr="00D636DA" w:rsidRDefault="00684D80" w:rsidP="00D636DA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="009C783B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  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="00064B0D"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="00064B0D"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sectPr w:rsidR="00436FA4" w:rsidRPr="00D636DA" w:rsidSect="00FB6129">
      <w:footerReference w:type="default" r:id="rId7"/>
      <w:pgSz w:w="11906" w:h="16838"/>
      <w:pgMar w:top="567" w:right="851" w:bottom="567" w:left="851" w:header="283" w:footer="283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53" w:rsidRDefault="002F7A53" w:rsidP="00BA1AC3">
      <w:r>
        <w:separator/>
      </w:r>
    </w:p>
  </w:endnote>
  <w:endnote w:type="continuationSeparator" w:id="0">
    <w:p w:rsidR="002F7A53" w:rsidRDefault="002F7A53" w:rsidP="00B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바탕"/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29" w:rsidRDefault="00FB61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80A" w:rsidRPr="0015580A">
      <w:rPr>
        <w:noProof/>
        <w:lang w:val="ko-KR"/>
      </w:rPr>
      <w:t>-</w:t>
    </w:r>
    <w:r w:rsidR="0015580A">
      <w:rPr>
        <w:noProof/>
      </w:rPr>
      <w:t xml:space="preserve"> 3 -</w:t>
    </w:r>
    <w:r>
      <w:fldChar w:fldCharType="end"/>
    </w:r>
  </w:p>
  <w:p w:rsidR="00FB6129" w:rsidRDefault="00FB61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53" w:rsidRDefault="002F7A53" w:rsidP="00BA1AC3">
      <w:r>
        <w:separator/>
      </w:r>
    </w:p>
  </w:footnote>
  <w:footnote w:type="continuationSeparator" w:id="0">
    <w:p w:rsidR="002F7A53" w:rsidRDefault="002F7A53" w:rsidP="00BA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C3"/>
    <w:rsid w:val="00064B0D"/>
    <w:rsid w:val="000655A9"/>
    <w:rsid w:val="0015580A"/>
    <w:rsid w:val="001C2632"/>
    <w:rsid w:val="0029542D"/>
    <w:rsid w:val="002F7A53"/>
    <w:rsid w:val="00326A9C"/>
    <w:rsid w:val="00346067"/>
    <w:rsid w:val="00360C72"/>
    <w:rsid w:val="00370DF1"/>
    <w:rsid w:val="003B02B4"/>
    <w:rsid w:val="00436FA4"/>
    <w:rsid w:val="00462C71"/>
    <w:rsid w:val="00492576"/>
    <w:rsid w:val="005536F7"/>
    <w:rsid w:val="00684D80"/>
    <w:rsid w:val="006C00D8"/>
    <w:rsid w:val="006C7AE6"/>
    <w:rsid w:val="008B53AB"/>
    <w:rsid w:val="0091671C"/>
    <w:rsid w:val="0093662A"/>
    <w:rsid w:val="009C783B"/>
    <w:rsid w:val="00A54747"/>
    <w:rsid w:val="00BA1AC3"/>
    <w:rsid w:val="00D346F1"/>
    <w:rsid w:val="00D636DA"/>
    <w:rsid w:val="00DE0ED0"/>
    <w:rsid w:val="00E17EA2"/>
    <w:rsid w:val="00F6038A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29879"/>
  <w14:defaultImageDpi w14:val="0"/>
  <w15:docId w15:val="{AB7D185C-8F62-4665-90FA-093D2D81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BA1AC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BA1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BA1AC3"/>
    <w:rPr>
      <w:rFonts w:cs="Times New Roman"/>
    </w:rPr>
  </w:style>
  <w:style w:type="paragraph" w:customStyle="1" w:styleId="a5">
    <w:name w:val="바탕글"/>
    <w:basedOn w:val="a"/>
    <w:rsid w:val="00E17E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F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FB2F-666F-478F-A751-76A7212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Administrator</dc:creator>
  <cp:lastModifiedBy>user</cp:lastModifiedBy>
  <cp:revision>3</cp:revision>
  <dcterms:created xsi:type="dcterms:W3CDTF">2020-12-08T04:36:00Z</dcterms:created>
  <dcterms:modified xsi:type="dcterms:W3CDTF">2020-12-08T04:44:00Z</dcterms:modified>
</cp:coreProperties>
</file>